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A346" w14:textId="407F3125" w:rsidR="00747991" w:rsidRPr="00503B00" w:rsidRDefault="00D418BF" w:rsidP="00747991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870BE" wp14:editId="42DDA7B6">
                <wp:simplePos x="0" y="0"/>
                <wp:positionH relativeFrom="column">
                  <wp:posOffset>2280920</wp:posOffset>
                </wp:positionH>
                <wp:positionV relativeFrom="paragraph">
                  <wp:posOffset>-393700</wp:posOffset>
                </wp:positionV>
                <wp:extent cx="4005580" cy="342900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1E7AF" w14:textId="77777777" w:rsidR="00461BC6" w:rsidRDefault="00C5032C" w:rsidP="00C5032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（町づくり推進室　行き</w:t>
                            </w:r>
                            <w:r w:rsidR="00461BC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870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6pt;margin-top:-31pt;width:315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tj8gEAAMgDAAAOAAAAZHJzL2Uyb0RvYy54bWysU8tu2zAQvBfoPxC815LduHUEy0HqwEWB&#10;9AGk/QCKoiSiFJdd0pbcr++SchwjuQXVgeByydmd2dH6ZuwNOyj0GmzJ57OcM2Ul1Nq2Jf/1c/du&#10;xZkPwtbCgFUlPyrPbzZv36wHV6gFdGBqhYxArC8GV/IuBFdkmZed6oWfgVOWkg1gLwKF2GY1ioHQ&#10;e5Mt8vxDNgDWDkEq7+n0bkryTcJvGiXD96bxKjBTcuotpBXTWsU126xF0aJwnZanNsQruuiFtlT0&#10;DHUngmB71C+gei0RPDRhJqHPoGm0VIkDsZnnz9g8dMKpxIXE8e4sk/9/sPLb4cH9QBbGTzDSABMJ&#10;7+5B/vbMwrYTtlW3iDB0StRUeB4lywbni9PTKLUvfASphq9Q05DFPkACGhvsoyrEkxE6DeB4Fl2N&#10;gUk6vMrz5XJFKUm591eL6zxNJRPF42uHPnxW0LO4KTnSUBO6ONz7ELsRxeOVWMyD0fVOG5MCbKut&#10;QXYQZIBd+hKBZ9eMjZctxGcTYjxJNCOziWMYq5GSkW4F9ZEII0yGoh+ANh3gX84GMlPJ/Z+9QMWZ&#10;+WJJtI9Ea0nuS8FqdU1s8TJRXSSElQRU8sDZtN2Gya97h7rtqM40JAu3JHOjkwJPPZ26JrskYU7W&#10;jn68jNOtpx9w8w8AAP//AwBQSwMEFAAGAAgAAAAhACnlsjLfAAAACgEAAA8AAABkcnMvZG93bnJl&#10;di54bWxMj81OwzAQhO9IvIO1SNxau0FUSYhTlUoI9dgWcXbjJUnrnyh2G5enZznBbXdnNPtNtUrW&#10;sCuOofdOwmIugKFrvO5dK+Hj8DbLgYWonFbGO5RwwwCr+v6uUqX2k9vhdR9bRiEulEpCF+NQch6a&#10;Dq0Kcz+gI+3Lj1ZFWseW61FNFG4Nz4RYcqt6Rx86NeCmw+a8v1gJ20+8vefK7IbN6Tx9p/Z1u9ZJ&#10;yseHtH4BFjHFPzP84hM61MR09BenAzMSnp6LjKwSZsuMSpGjKAQNR7rkAnhd8f8V6h8AAAD//wMA&#10;UEsBAi0AFAAGAAgAAAAhALaDOJL+AAAA4QEAABMAAAAAAAAAAAAAAAAAAAAAAFtDb250ZW50X1R5&#10;cGVzXS54bWxQSwECLQAUAAYACAAAACEAOP0h/9YAAACUAQAACwAAAAAAAAAAAAAAAAAvAQAAX3Jl&#10;bHMvLnJlbHNQSwECLQAUAAYACAAAACEAHKpbY/IBAADIAwAADgAAAAAAAAAAAAAAAAAuAgAAZHJz&#10;L2Uyb0RvYy54bWxQSwECLQAUAAYACAAAACEAKeWyMt8AAAAKAQAADwAAAAAAAAAAAAAAAABMBAAA&#10;ZHJzL2Rvd25yZXYueG1sUEsFBgAAAAAEAAQA8wAAAFgFAAAAAA==&#10;" stroked="f">
                <v:textbox inset="5.85pt,.7pt,5.85pt,.7pt">
                  <w:txbxContent>
                    <w:p w14:paraId="1F01E7AF" w14:textId="77777777" w:rsidR="00461BC6" w:rsidRDefault="00C5032C" w:rsidP="00C5032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（町づくり推進室　行き</w:t>
                      </w:r>
                      <w:r w:rsidR="00461BC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46F14">
        <w:rPr>
          <w:rFonts w:ascii="ＭＳ ゴシック" w:eastAsia="ＭＳ ゴシック" w:hAnsi="ＭＳ ゴシック" w:hint="eastAsia"/>
          <w:kern w:val="0"/>
          <w:sz w:val="48"/>
          <w:szCs w:val="48"/>
        </w:rPr>
        <w:t>防災活動</w:t>
      </w:r>
      <w:r w:rsidR="00747991" w:rsidRPr="00246F14">
        <w:rPr>
          <w:rFonts w:ascii="ＭＳ ゴシック" w:eastAsia="ＭＳ ゴシック" w:hAnsi="ＭＳ ゴシック" w:hint="eastAsia"/>
          <w:kern w:val="0"/>
          <w:sz w:val="48"/>
          <w:szCs w:val="48"/>
        </w:rPr>
        <w:t>実施予定報告書</w:t>
      </w:r>
      <w:r w:rsidR="005F53B6">
        <w:rPr>
          <w:rFonts w:ascii="ＭＳ ゴシック" w:eastAsia="ＭＳ ゴシック" w:hAnsi="ＭＳ ゴシック" w:hint="eastAsia"/>
          <w:kern w:val="0"/>
          <w:sz w:val="48"/>
          <w:szCs w:val="48"/>
        </w:rPr>
        <w:t>（地震）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765"/>
        <w:gridCol w:w="6225"/>
      </w:tblGrid>
      <w:tr w:rsidR="00747991" w:rsidRPr="00807DBE" w14:paraId="248836BC" w14:textId="77777777" w:rsidTr="00EB2A5C">
        <w:trPr>
          <w:trHeight w:val="734"/>
        </w:trPr>
        <w:tc>
          <w:tcPr>
            <w:tcW w:w="2649" w:type="dxa"/>
            <w:tcBorders>
              <w:right w:val="single" w:sz="24" w:space="0" w:color="auto"/>
            </w:tcBorders>
            <w:vAlign w:val="center"/>
          </w:tcPr>
          <w:p w14:paraId="1D688594" w14:textId="77777777" w:rsidR="00747991" w:rsidRPr="00807DBE" w:rsidRDefault="00747991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①</w:t>
            </w:r>
            <w:r w:rsidRPr="004F3F99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szCs w:val="28"/>
                <w:fitText w:val="1960" w:id="-420812537"/>
              </w:rPr>
              <w:t>集落</w:t>
            </w:r>
            <w:r w:rsidRPr="004F3F99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420812537"/>
              </w:rPr>
              <w:t>名</w:t>
            </w:r>
          </w:p>
        </w:tc>
        <w:tc>
          <w:tcPr>
            <w:tcW w:w="699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D94DBD" w14:textId="77777777" w:rsidR="00747991" w:rsidRPr="00807DBE" w:rsidRDefault="00747991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866353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="001556CB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246F14" w:rsidRPr="00807DBE" w14:paraId="1F12EB12" w14:textId="77777777" w:rsidTr="00EB2A5C">
        <w:trPr>
          <w:trHeight w:val="851"/>
        </w:trPr>
        <w:tc>
          <w:tcPr>
            <w:tcW w:w="2649" w:type="dxa"/>
            <w:tcBorders>
              <w:right w:val="single" w:sz="24" w:space="0" w:color="auto"/>
            </w:tcBorders>
            <w:vAlign w:val="center"/>
          </w:tcPr>
          <w:p w14:paraId="18A8936E" w14:textId="77777777" w:rsidR="00246F14" w:rsidRPr="00807DBE" w:rsidRDefault="00246F14" w:rsidP="008E15F2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②</w:t>
            </w:r>
            <w:r w:rsidRPr="004F3F99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960" w:id="-103578112"/>
              </w:rPr>
              <w:t>避難訓練実</w:t>
            </w:r>
            <w:r w:rsidRPr="004F3F99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03578112"/>
              </w:rPr>
              <w:t>施</w:t>
            </w:r>
          </w:p>
          <w:p w14:paraId="162CA13B" w14:textId="77777777" w:rsidR="00246F14" w:rsidRPr="00807DBE" w:rsidRDefault="00246F14" w:rsidP="006D250B">
            <w:pPr>
              <w:spacing w:line="400" w:lineRule="exact"/>
              <w:ind w:firstLineChars="27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378"/>
                <w:kern w:val="0"/>
                <w:sz w:val="28"/>
                <w:szCs w:val="28"/>
                <w:fitText w:val="1960" w:id="-103578111"/>
              </w:rPr>
              <w:t>の有</w:t>
            </w:r>
            <w:r w:rsidRPr="006D250B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03578111"/>
              </w:rPr>
              <w:t>無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93205BC" w14:textId="78253247" w:rsidR="00246F14" w:rsidRPr="00807DBE" w:rsidRDefault="00246F14" w:rsidP="00C5032C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実施する　　　・　　　実施しない</w:t>
            </w:r>
          </w:p>
        </w:tc>
      </w:tr>
      <w:tr w:rsidR="00246F14" w:rsidRPr="00807DBE" w14:paraId="6CC1F787" w14:textId="77777777" w:rsidTr="00955D8D">
        <w:trPr>
          <w:trHeight w:val="693"/>
        </w:trPr>
        <w:tc>
          <w:tcPr>
            <w:tcW w:w="2649" w:type="dxa"/>
            <w:tcBorders>
              <w:right w:val="single" w:sz="24" w:space="0" w:color="auto"/>
            </w:tcBorders>
            <w:vAlign w:val="center"/>
          </w:tcPr>
          <w:p w14:paraId="33D0C8FD" w14:textId="77777777" w:rsidR="00246F14" w:rsidRPr="00807DBE" w:rsidRDefault="00246F14" w:rsidP="008E15F2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③</w:t>
            </w:r>
            <w:r w:rsidRPr="006D250B">
              <w:rPr>
                <w:rFonts w:ascii="ＭＳ Ｐ明朝" w:eastAsia="ＭＳ Ｐ明朝" w:hAnsi="ＭＳ Ｐ明朝" w:hint="eastAsia"/>
                <w:spacing w:val="72"/>
                <w:kern w:val="0"/>
                <w:sz w:val="28"/>
                <w:szCs w:val="28"/>
                <w:fitText w:val="1960" w:id="-103578368"/>
              </w:rPr>
              <w:t>訓練当日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103578368"/>
              </w:rPr>
              <w:t>の</w:t>
            </w:r>
          </w:p>
          <w:p w14:paraId="6BBB5545" w14:textId="593794CD" w:rsidR="00246F14" w:rsidRPr="00807DBE" w:rsidRDefault="006D250B" w:rsidP="006D250B">
            <w:pPr>
              <w:spacing w:line="400" w:lineRule="exact"/>
              <w:ind w:firstLineChars="16" w:firstLine="6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70"/>
                <w:kern w:val="0"/>
                <w:sz w:val="28"/>
                <w:szCs w:val="28"/>
                <w:fitText w:val="1960" w:id="-1198828800"/>
              </w:rPr>
              <w:t>責任者氏</w:t>
            </w:r>
            <w:r w:rsidRPr="006D250B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198828800"/>
              </w:rPr>
              <w:t>名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CC31D39" w14:textId="6FB2E5B1" w:rsidR="00246F14" w:rsidRPr="00807DBE" w:rsidRDefault="00246F14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</w:p>
          <w:p w14:paraId="3444CF93" w14:textId="192F073A" w:rsidR="00246F14" w:rsidRPr="00807DBE" w:rsidRDefault="00246F14" w:rsidP="00246F14">
            <w:pPr>
              <w:spacing w:line="28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訓練中の連絡先</w:t>
            </w:r>
            <w:r w:rsidR="008516F5">
              <w:rPr>
                <w:rFonts w:ascii="ＭＳ Ｐ明朝" w:eastAsia="ＭＳ Ｐ明朝" w:hAnsi="ＭＳ Ｐ明朝" w:hint="eastAsia"/>
                <w:sz w:val="28"/>
                <w:szCs w:val="28"/>
              </w:rPr>
              <w:t>：</w:t>
            </w:r>
          </w:p>
          <w:p w14:paraId="4EDC1943" w14:textId="77777777" w:rsidR="00246F14" w:rsidRPr="00807DBE" w:rsidRDefault="00246F14" w:rsidP="00246F14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（できれば携帯電話番号をお願いします。）</w:t>
            </w:r>
          </w:p>
        </w:tc>
      </w:tr>
      <w:tr w:rsidR="00747991" w:rsidRPr="00807DBE" w14:paraId="19498AF4" w14:textId="77777777" w:rsidTr="00955D8D">
        <w:trPr>
          <w:trHeight w:val="880"/>
        </w:trPr>
        <w:tc>
          <w:tcPr>
            <w:tcW w:w="2649" w:type="dxa"/>
            <w:tcBorders>
              <w:right w:val="single" w:sz="24" w:space="0" w:color="auto"/>
            </w:tcBorders>
            <w:vAlign w:val="center"/>
          </w:tcPr>
          <w:p w14:paraId="6841EE3A" w14:textId="77777777" w:rsidR="00747991" w:rsidRPr="00807DBE" w:rsidRDefault="00F5390F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④</w:t>
            </w:r>
            <w:r w:rsidR="00747991" w:rsidRPr="004F3F99">
              <w:rPr>
                <w:rFonts w:ascii="ＭＳ Ｐ明朝" w:eastAsia="ＭＳ Ｐ明朝" w:hAnsi="ＭＳ Ｐ明朝" w:hint="eastAsia"/>
                <w:spacing w:val="179"/>
                <w:kern w:val="0"/>
                <w:sz w:val="28"/>
                <w:szCs w:val="28"/>
                <w:fitText w:val="1960" w:id="-420812542"/>
              </w:rPr>
              <w:t>避難す</w:t>
            </w:r>
            <w:r w:rsidR="00747991" w:rsidRPr="004F3F99">
              <w:rPr>
                <w:rFonts w:ascii="ＭＳ Ｐ明朝" w:eastAsia="ＭＳ Ｐ明朝" w:hAnsi="ＭＳ Ｐ明朝" w:hint="eastAsia"/>
                <w:spacing w:val="3"/>
                <w:kern w:val="0"/>
                <w:sz w:val="28"/>
                <w:szCs w:val="28"/>
                <w:fitText w:val="1960" w:id="-420812542"/>
              </w:rPr>
              <w:t>る</w:t>
            </w:r>
          </w:p>
          <w:p w14:paraId="445D0E66" w14:textId="77777777" w:rsidR="00747991" w:rsidRPr="00807DBE" w:rsidRDefault="00747991" w:rsidP="006D250B">
            <w:pPr>
              <w:spacing w:line="400" w:lineRule="exact"/>
              <w:ind w:firstLineChars="79" w:firstLine="273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541"/>
              </w:rPr>
              <w:t>予定の避難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1"/>
              </w:rPr>
              <w:t>所</w:t>
            </w:r>
          </w:p>
          <w:p w14:paraId="40FE250A" w14:textId="77777777" w:rsidR="00CC656C" w:rsidRPr="00807DBE" w:rsidRDefault="009C7590" w:rsidP="009C7590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7DBE">
              <w:rPr>
                <w:rFonts w:ascii="ＭＳ Ｐ明朝" w:eastAsia="ＭＳ Ｐ明朝" w:hAnsi="ＭＳ Ｐ明朝" w:hint="eastAsia"/>
                <w:sz w:val="20"/>
                <w:szCs w:val="20"/>
              </w:rPr>
              <w:t>★ポイント説明書を参照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70DFBD22" w14:textId="2B893153" w:rsidR="004A137D" w:rsidRPr="00807DBE" w:rsidRDefault="004A137D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267ACA6" w14:textId="77777777" w:rsidR="004A137D" w:rsidRPr="00807DBE" w:rsidRDefault="004A137D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E573A56" w14:textId="77777777" w:rsidR="004A137D" w:rsidRPr="00807DBE" w:rsidRDefault="00747991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（記載例：○○公民館、○○</w:t>
            </w:r>
            <w:r w:rsidR="00D418BF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小学校前庭</w:t>
            </w: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など</w:t>
            </w:r>
            <w:r w:rsidR="004A137D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14:paraId="2365F3E0" w14:textId="77777777" w:rsidR="00747991" w:rsidRPr="00807DBE" w:rsidRDefault="004A137D" w:rsidP="00413B21">
            <w:pPr>
              <w:spacing w:line="240" w:lineRule="exac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複数ある場合は、全て</w:t>
            </w:r>
            <w:r w:rsidR="00CC656C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（別紙可）</w:t>
            </w: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記載してください。</w:t>
            </w:r>
            <w:r w:rsidR="00747991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9500F2" w:rsidRPr="00807DBE" w14:paraId="4C8762F2" w14:textId="77777777" w:rsidTr="00D01435">
        <w:trPr>
          <w:trHeight w:val="383"/>
        </w:trPr>
        <w:tc>
          <w:tcPr>
            <w:tcW w:w="2649" w:type="dxa"/>
            <w:vMerge w:val="restart"/>
            <w:tcBorders>
              <w:right w:val="single" w:sz="24" w:space="0" w:color="auto"/>
            </w:tcBorders>
            <w:vAlign w:val="center"/>
          </w:tcPr>
          <w:p w14:paraId="35647D6C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⑤避難訓練以外に実施予定の訓練等</w:t>
            </w:r>
          </w:p>
          <w:p w14:paraId="6B2C5659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（該当するものに○をしてください。ない場合は、その他欄に記入してください）</w:t>
            </w:r>
          </w:p>
        </w:tc>
        <w:tc>
          <w:tcPr>
            <w:tcW w:w="76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EF9846D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55A193F" w14:textId="3027694F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消防ポンプの放水訓練</w:t>
            </w:r>
          </w:p>
        </w:tc>
      </w:tr>
      <w:tr w:rsidR="009500F2" w:rsidRPr="00807DBE" w14:paraId="73A18407" w14:textId="77777777" w:rsidTr="00D01435">
        <w:trPr>
          <w:trHeight w:val="360"/>
        </w:trPr>
        <w:tc>
          <w:tcPr>
            <w:tcW w:w="2649" w:type="dxa"/>
            <w:vMerge/>
            <w:tcBorders>
              <w:right w:val="single" w:sz="24" w:space="0" w:color="auto"/>
            </w:tcBorders>
            <w:vAlign w:val="center"/>
          </w:tcPr>
          <w:p w14:paraId="00EBCEAF" w14:textId="77777777" w:rsidR="009500F2" w:rsidRPr="00807DBE" w:rsidRDefault="009500F2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164D135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3BAE2F4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消火栓による放水訓練</w:t>
            </w:r>
          </w:p>
        </w:tc>
      </w:tr>
      <w:tr w:rsidR="009500F2" w:rsidRPr="00807DBE" w14:paraId="3099E7E7" w14:textId="77777777" w:rsidTr="003747AF">
        <w:trPr>
          <w:trHeight w:val="360"/>
        </w:trPr>
        <w:tc>
          <w:tcPr>
            <w:tcW w:w="2649" w:type="dxa"/>
            <w:vMerge/>
            <w:tcBorders>
              <w:right w:val="single" w:sz="24" w:space="0" w:color="auto"/>
            </w:tcBorders>
            <w:vAlign w:val="center"/>
          </w:tcPr>
          <w:p w14:paraId="1652F522" w14:textId="77777777" w:rsidR="009500F2" w:rsidRPr="00807DBE" w:rsidRDefault="009500F2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51C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96C08CA" w14:textId="75AD680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水利の確認</w:t>
            </w:r>
          </w:p>
        </w:tc>
      </w:tr>
      <w:tr w:rsidR="006D250B" w:rsidRPr="00807DBE" w14:paraId="4FFC7AFE" w14:textId="77777777" w:rsidTr="008516F5">
        <w:trPr>
          <w:trHeight w:val="1837"/>
        </w:trPr>
        <w:tc>
          <w:tcPr>
            <w:tcW w:w="2649" w:type="dxa"/>
            <w:vMerge/>
            <w:tcBorders>
              <w:right w:val="single" w:sz="24" w:space="0" w:color="auto"/>
            </w:tcBorders>
            <w:vAlign w:val="center"/>
          </w:tcPr>
          <w:p w14:paraId="1B625D71" w14:textId="77777777" w:rsidR="006D250B" w:rsidRPr="00807DBE" w:rsidRDefault="006D250B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99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A5ADACE" w14:textId="3C6A6A44" w:rsidR="006D250B" w:rsidRDefault="006D250B" w:rsidP="006D20A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）</w:t>
            </w:r>
          </w:p>
          <w:p w14:paraId="5C33F2F5" w14:textId="4ACDF8B6" w:rsidR="006D250B" w:rsidRPr="006D250B" w:rsidRDefault="006D250B" w:rsidP="006D20A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1F7D" w:rsidRPr="00807DBE" w14:paraId="33B380FD" w14:textId="77777777" w:rsidTr="00955D8D">
        <w:trPr>
          <w:trHeight w:val="1074"/>
        </w:trPr>
        <w:tc>
          <w:tcPr>
            <w:tcW w:w="2649" w:type="dxa"/>
            <w:tcBorders>
              <w:right w:val="single" w:sz="24" w:space="0" w:color="auto"/>
            </w:tcBorders>
            <w:vAlign w:val="center"/>
          </w:tcPr>
          <w:p w14:paraId="6E56292B" w14:textId="77777777" w:rsidR="00861F7D" w:rsidRPr="00807DBE" w:rsidRDefault="00861F7D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⑥消防団等の指導</w:t>
            </w:r>
          </w:p>
          <w:p w14:paraId="7A76474F" w14:textId="77777777" w:rsidR="00861F7D" w:rsidRPr="00807DBE" w:rsidRDefault="00861F7D" w:rsidP="006D250B">
            <w:pPr>
              <w:spacing w:line="400" w:lineRule="exact"/>
              <w:ind w:firstLineChars="49" w:firstLine="287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3"/>
              </w:rPr>
              <w:t xml:space="preserve">の　有　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3"/>
              </w:rPr>
              <w:t>無</w:t>
            </w:r>
          </w:p>
        </w:tc>
        <w:tc>
          <w:tcPr>
            <w:tcW w:w="699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9AA919" w14:textId="730F2BD4" w:rsidR="00861F7D" w:rsidRPr="00807DBE" w:rsidRDefault="00861F7D" w:rsidP="00431DC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指導が必要　　・　　指導は必要ない</w:t>
            </w:r>
          </w:p>
          <w:p w14:paraId="1655E041" w14:textId="77777777" w:rsidR="00351D96" w:rsidRPr="00807DBE" w:rsidRDefault="002C7DF0" w:rsidP="00F52CD2">
            <w:pPr>
              <w:rPr>
                <w:rFonts w:ascii="ＭＳ Ｐ明朝" w:eastAsia="ＭＳ Ｐ明朝" w:hAnsi="ＭＳ Ｐ明朝"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（実施時間　　：　　～　　：　　</w:t>
            </w:r>
            <w:r w:rsidR="00351D96" w:rsidRPr="00807DBE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（場所：　　</w:t>
            </w:r>
            <w:r w:rsidR="0058672F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</w:t>
            </w: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　　　　　）</w:t>
            </w:r>
          </w:p>
          <w:p w14:paraId="7788CB9E" w14:textId="77777777" w:rsidR="00C5032C" w:rsidRPr="00807DBE" w:rsidRDefault="00C5032C" w:rsidP="00F52CD2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b/>
                <w:sz w:val="24"/>
              </w:rPr>
              <w:t>※指導可能時間は８：００～９：００です。</w:t>
            </w:r>
          </w:p>
          <w:p w14:paraId="55F85A78" w14:textId="77777777" w:rsidR="00FE1096" w:rsidRPr="00807DBE" w:rsidRDefault="00FE1096" w:rsidP="00F52CD2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b/>
                <w:sz w:val="24"/>
              </w:rPr>
              <w:t>※指導内容については、総務課にご相談ください。</w:t>
            </w:r>
          </w:p>
        </w:tc>
      </w:tr>
      <w:tr w:rsidR="00747991" w:rsidRPr="00807DBE" w14:paraId="7C1D60CF" w14:textId="77777777" w:rsidTr="008516F5">
        <w:trPr>
          <w:trHeight w:val="2157"/>
        </w:trPr>
        <w:tc>
          <w:tcPr>
            <w:tcW w:w="2649" w:type="dxa"/>
            <w:tcBorders>
              <w:right w:val="single" w:sz="24" w:space="0" w:color="auto"/>
            </w:tcBorders>
            <w:vAlign w:val="center"/>
          </w:tcPr>
          <w:p w14:paraId="08684A1F" w14:textId="77777777" w:rsidR="00861F7D" w:rsidRPr="00807DBE" w:rsidRDefault="00861F7D" w:rsidP="009637C7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⑦</w:t>
            </w:r>
            <w:r w:rsidR="00EB5A9D" w:rsidRPr="004F3F99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799"/>
              </w:rPr>
              <w:t>消火栓</w:t>
            </w:r>
            <w:r w:rsidRPr="004F3F99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799"/>
              </w:rPr>
              <w:t>の使</w:t>
            </w:r>
            <w:r w:rsidRPr="004F3F99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799"/>
              </w:rPr>
              <w:t>用</w:t>
            </w:r>
          </w:p>
          <w:p w14:paraId="23F0436E" w14:textId="77777777" w:rsidR="00747991" w:rsidRPr="00807DBE" w:rsidRDefault="00747991" w:rsidP="006D250B">
            <w:pPr>
              <w:spacing w:line="400" w:lineRule="exact"/>
              <w:ind w:firstLineChars="46" w:firstLine="27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D6FB4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>の</w:t>
            </w:r>
            <w:r w:rsidR="00861F7D" w:rsidRPr="007D6FB4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 xml:space="preserve">　</w:t>
            </w:r>
            <w:r w:rsidRPr="007D6FB4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>有</w:t>
            </w:r>
            <w:r w:rsidR="00861F7D" w:rsidRPr="007D6FB4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 xml:space="preserve">　</w:t>
            </w:r>
            <w:r w:rsidRPr="007D6FB4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4"/>
              </w:rPr>
              <w:t>無</w:t>
            </w:r>
          </w:p>
        </w:tc>
        <w:tc>
          <w:tcPr>
            <w:tcW w:w="699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5524AE" w14:textId="056D05A0" w:rsidR="00C85B74" w:rsidRPr="00807DBE" w:rsidRDefault="00861F7D" w:rsidP="00C85B74">
            <w:pPr>
              <w:spacing w:afterLines="50" w:after="165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使用する</w:t>
            </w:r>
            <w:r w:rsidR="00F5390F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・　　</w:t>
            </w: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使用しない</w:t>
            </w:r>
          </w:p>
          <w:p w14:paraId="79894646" w14:textId="44572DE9" w:rsidR="008516F5" w:rsidRPr="008516F5" w:rsidRDefault="00060B41" w:rsidP="00C85B74">
            <w:pPr>
              <w:ind w:left="241" w:hangingChars="100" w:hanging="241"/>
              <w:rPr>
                <w:rFonts w:ascii="ＭＳ Ｐ明朝" w:eastAsia="ＭＳ Ｐ明朝" w:hAnsi="ＭＳ Ｐ明朝"/>
                <w:b/>
                <w:sz w:val="24"/>
                <w:u w:val="double"/>
              </w:rPr>
            </w:pPr>
            <w:r w:rsidRPr="00955D8D">
              <w:rPr>
                <w:rFonts w:ascii="ＭＳ Ｐ明朝" w:eastAsia="ＭＳ Ｐ明朝" w:hAnsi="ＭＳ Ｐ明朝" w:hint="eastAsia"/>
                <w:b/>
                <w:sz w:val="24"/>
              </w:rPr>
              <w:t>※</w:t>
            </w:r>
            <w:r w:rsidRPr="008516F5">
              <w:rPr>
                <w:rFonts w:ascii="ＭＳ Ｐ明朝" w:eastAsia="ＭＳ Ｐ明朝" w:hAnsi="ＭＳ Ｐ明朝" w:hint="eastAsia"/>
                <w:b/>
                <w:sz w:val="24"/>
                <w:u w:val="double"/>
              </w:rPr>
              <w:t>使用する場合は、別添の「消火せん使用願」を併せて提出して</w:t>
            </w:r>
          </w:p>
          <w:p w14:paraId="64BB2F95" w14:textId="7281D304" w:rsidR="00060B41" w:rsidRPr="00955D8D" w:rsidRDefault="00060B41" w:rsidP="008516F5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  <w:r w:rsidRPr="008516F5">
              <w:rPr>
                <w:rFonts w:ascii="ＭＳ Ｐ明朝" w:eastAsia="ＭＳ Ｐ明朝" w:hAnsi="ＭＳ Ｐ明朝" w:hint="eastAsia"/>
                <w:b/>
                <w:sz w:val="24"/>
                <w:u w:val="double"/>
              </w:rPr>
              <w:t>ください。</w:t>
            </w:r>
          </w:p>
        </w:tc>
      </w:tr>
    </w:tbl>
    <w:p w14:paraId="0E17E4CE" w14:textId="3AA046DE" w:rsidR="0058672F" w:rsidRDefault="007D6FB4" w:rsidP="007D6FB4">
      <w:pPr>
        <w:snapToGrid w:val="0"/>
        <w:ind w:firstLineChars="600" w:firstLine="1680"/>
        <w:rPr>
          <w:rFonts w:ascii="ＭＳ Ｐ明朝" w:eastAsia="ＭＳ Ｐ明朝" w:hAnsi="ＭＳ Ｐ明朝"/>
          <w:sz w:val="28"/>
          <w:szCs w:val="28"/>
          <w:u w:val="double"/>
        </w:rPr>
      </w:pPr>
      <w:r>
        <w:rPr>
          <w:rFonts w:ascii="ＭＳ Ｐ明朝" w:eastAsia="ＭＳ Ｐ明朝" w:hAnsi="ＭＳ Ｐ明朝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86CA1E" wp14:editId="653BD2B9">
                <wp:simplePos x="0" y="0"/>
                <wp:positionH relativeFrom="column">
                  <wp:posOffset>-31750</wp:posOffset>
                </wp:positionH>
                <wp:positionV relativeFrom="paragraph">
                  <wp:posOffset>131445</wp:posOffset>
                </wp:positionV>
                <wp:extent cx="6233160" cy="2072640"/>
                <wp:effectExtent l="0" t="0" r="15240" b="22860"/>
                <wp:wrapNone/>
                <wp:docPr id="68515512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07264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EA8F2" id="四角形: 角を丸くする 3" o:spid="_x0000_s1026" style="position:absolute;margin-left:-2.5pt;margin-top:10.35pt;width:490.8pt;height:16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SycAIAADUFAAAOAAAAZHJzL2Uyb0RvYy54bWysVEtv2zAMvg/YfxB0X/xokm5GnCJo0WFA&#10;0QZNh55VWaoNyKImKXGyXz9KdpygLXYYdrEpkfz4+qjF1b5VZCesa0CXNJuklAjNoWr0a0l/Pt1+&#10;+UqJ80xXTIEWJT0IR6+Wnz8tOlOIHGpQlbAEQbQrOlPS2ntTJInjtWiZm4ARGpUSbMs8Hu1rUlnW&#10;IXqrkjxN50kHtjIWuHAOb296JV1GfCkF9w9SOuGJKinm5uPXxu9L+CbLBSteLTN1w4c02D9k0bJG&#10;Y9AR6oZ5Rra2eQfVNtyCA+knHNoEpGy4iDVgNVn6pppNzYyItWBznBnb5P4fLL/fbczaYhs64wqH&#10;YqhiL20b/pgf2cdmHcZmib0nHC/n+cVFNseectTl6WU+n8Z2Jid3Y53/LqAlQSipha2uHnEksVNs&#10;d+c8xkX7o10IqeG2USqORWnSIfRsmvbApwyj5A9KBA+lH4UkTYU55RE5kkdcK0t2DMfOOBfaZ72q&#10;ZpXor7NZOuCyYvSI6UTAgCwxkxF7AAjEfI/d1zHYB1cRuTc6p39LrHcePWJk0H50bhsN9iMAhVUN&#10;kXt7TP+sNUF8geqwtsRCz3xn+G2Dw7hjzq+ZRarjAHF9/QN+pALsNwwSJTXY3x/dB3tkIGop6XB1&#10;Sup+bZkVlKgfGrn5LZsiFYiPh+nsMseDPde8nGv0tr0GHFOGD4XhUQz2Xh1FaaF9xi1fhaioYppj&#10;7JJyb4+Ha9+vNL4TXKxW0Qz3yzB/pzeGB/DQ1cCzp/0zs2ZgpEcy38NxzVjxhpO9bfDUsNp6kE0k&#10;7KmvQ79xNyNxhnckLP/5OVqdXrvlHwAAAP//AwBQSwMEFAAGAAgAAAAhAKuTghveAAAACQEAAA8A&#10;AABkcnMvZG93bnJldi54bWxMj0FPg0AUhO8m/ofNM/HWLlQBRR6NMXgw8SLaen1lVyBl3xJ2afHf&#10;u570OJnJzDfFdjGDOOnJ9ZYR4nUEQnNjVc8twsf78+oOhPPEigbLGuFbO9iWlxcF5cqe+U2fat+K&#10;UMIuJ4TO+zGX0jWdNuTWdtQcvC87GfJBTq1UE51DuRnkJopSaajnsNDRqJ863Rzr2SD4KjuqKtm/&#10;JnMa1xVZftlVn4jXV8vjAwivF/8Xhl/8gA5lYDrYmZUTA8IqCVc8wibKQAT/PktTEAeEm9ssBlkW&#10;8v+D8gcAAP//AwBQSwECLQAUAAYACAAAACEAtoM4kv4AAADhAQAAEwAAAAAAAAAAAAAAAAAAAAAA&#10;W0NvbnRlbnRfVHlwZXNdLnhtbFBLAQItABQABgAIAAAAIQA4/SH/1gAAAJQBAAALAAAAAAAAAAAA&#10;AAAAAC8BAABfcmVscy8ucmVsc1BLAQItABQABgAIAAAAIQD1GpSycAIAADUFAAAOAAAAAAAAAAAA&#10;AAAAAC4CAABkcnMvZTJvRG9jLnhtbFBLAQItABQABgAIAAAAIQCrk4Ib3gAAAAkBAAAPAAAAAAAA&#10;AAAAAAAAAMoEAABkcnMvZG93bnJldi54bWxQSwUGAAAAAAQABADzAAAA1QUAAAAA&#10;" filled="f" strokecolor="#091723 [484]" strokeweight="2pt">
                <v:stroke joinstyle="miter"/>
              </v:roundrect>
            </w:pict>
          </mc:Fallback>
        </mc:AlternateContent>
      </w:r>
    </w:p>
    <w:p w14:paraId="45B17333" w14:textId="475F6DA9" w:rsidR="00747991" w:rsidRPr="008516F5" w:rsidRDefault="003C0DF9" w:rsidP="007D6FB4">
      <w:pPr>
        <w:snapToGrid w:val="0"/>
        <w:ind w:leftChars="135" w:left="283"/>
        <w:rPr>
          <w:rFonts w:ascii="ＭＳ Ｐ明朝" w:eastAsia="ＭＳ Ｐ明朝" w:hAnsi="ＭＳ Ｐ明朝"/>
          <w:sz w:val="24"/>
          <w:u w:val="double"/>
        </w:rPr>
      </w:pPr>
      <w:r w:rsidRPr="003C0DF9">
        <w:rPr>
          <w:rFonts w:ascii="ＭＳ Ｐ明朝" w:eastAsia="ＭＳ Ｐ明朝" w:hAnsi="ＭＳ Ｐ明朝"/>
          <w:kern w:val="0"/>
          <w:sz w:val="24"/>
        </w:rPr>
        <w:drawing>
          <wp:anchor distT="0" distB="0" distL="114300" distR="114300" simplePos="0" relativeHeight="251661824" behindDoc="1" locked="0" layoutInCell="1" allowOverlap="1" wp14:anchorId="30928ECD" wp14:editId="0F83F1F4">
            <wp:simplePos x="0" y="0"/>
            <wp:positionH relativeFrom="column">
              <wp:posOffset>4533900</wp:posOffset>
            </wp:positionH>
            <wp:positionV relativeFrom="paragraph">
              <wp:posOffset>127623</wp:posOffset>
            </wp:positionV>
            <wp:extent cx="1194435" cy="1202690"/>
            <wp:effectExtent l="0" t="0" r="5715" b="0"/>
            <wp:wrapNone/>
            <wp:docPr id="8510712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7128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5BB" w:rsidRPr="008516F5">
        <w:rPr>
          <w:rFonts w:ascii="ＭＳ Ｐ明朝" w:eastAsia="ＭＳ Ｐ明朝" w:hAnsi="ＭＳ Ｐ明朝" w:hint="eastAsia"/>
          <w:sz w:val="24"/>
          <w:u w:val="double"/>
        </w:rPr>
        <w:t>提出期限　：　９</w:t>
      </w:r>
      <w:r w:rsidR="00857D3E" w:rsidRPr="008516F5">
        <w:rPr>
          <w:rFonts w:ascii="ＭＳ Ｐ明朝" w:eastAsia="ＭＳ Ｐ明朝" w:hAnsi="ＭＳ Ｐ明朝" w:hint="eastAsia"/>
          <w:sz w:val="24"/>
          <w:u w:val="double"/>
        </w:rPr>
        <w:t>月</w:t>
      </w:r>
      <w:r w:rsidR="00F855C3">
        <w:rPr>
          <w:rFonts w:ascii="ＭＳ Ｐ明朝" w:eastAsia="ＭＳ Ｐ明朝" w:hAnsi="ＭＳ Ｐ明朝" w:hint="eastAsia"/>
          <w:sz w:val="24"/>
          <w:u w:val="double"/>
        </w:rPr>
        <w:t>５</w:t>
      </w:r>
      <w:r w:rsidR="00EB2A5C" w:rsidRPr="008516F5">
        <w:rPr>
          <w:rFonts w:ascii="ＭＳ Ｐ明朝" w:eastAsia="ＭＳ Ｐ明朝" w:hAnsi="ＭＳ Ｐ明朝" w:hint="eastAsia"/>
          <w:sz w:val="24"/>
          <w:u w:val="double"/>
        </w:rPr>
        <w:t>日（</w:t>
      </w:r>
      <w:r w:rsidR="004F3F99" w:rsidRPr="008516F5">
        <w:rPr>
          <w:rFonts w:ascii="ＭＳ Ｐ明朝" w:eastAsia="ＭＳ Ｐ明朝" w:hAnsi="ＭＳ Ｐ明朝" w:hint="eastAsia"/>
          <w:sz w:val="24"/>
          <w:u w:val="double"/>
        </w:rPr>
        <w:t>金</w:t>
      </w:r>
      <w:r w:rsidR="00F5390F" w:rsidRPr="008516F5">
        <w:rPr>
          <w:rFonts w:ascii="ＭＳ Ｐ明朝" w:eastAsia="ＭＳ Ｐ明朝" w:hAnsi="ＭＳ Ｐ明朝" w:hint="eastAsia"/>
          <w:sz w:val="24"/>
          <w:u w:val="double"/>
        </w:rPr>
        <w:t>）</w:t>
      </w:r>
    </w:p>
    <w:p w14:paraId="439D467E" w14:textId="534EE109" w:rsidR="0058672F" w:rsidRPr="003C0DF9" w:rsidRDefault="0058672F" w:rsidP="007D6FB4">
      <w:pPr>
        <w:snapToGrid w:val="0"/>
        <w:spacing w:line="120" w:lineRule="auto"/>
        <w:ind w:leftChars="135" w:left="283" w:firstLineChars="600" w:firstLine="1440"/>
        <w:rPr>
          <w:rFonts w:ascii="ＭＳ Ｐ明朝" w:eastAsia="ＭＳ Ｐ明朝" w:hAnsi="ＭＳ Ｐ明朝"/>
          <w:sz w:val="24"/>
          <w:u w:val="double"/>
        </w:rPr>
      </w:pPr>
    </w:p>
    <w:p w14:paraId="6A0C8762" w14:textId="281BA396" w:rsidR="008516F5" w:rsidRPr="003C0DF9" w:rsidRDefault="005853DF" w:rsidP="007D6FB4">
      <w:pPr>
        <w:snapToGrid w:val="0"/>
        <w:ind w:leftChars="135" w:left="283"/>
        <w:rPr>
          <w:rFonts w:ascii="ＭＳ Ｐ明朝" w:eastAsia="ＭＳ Ｐ明朝" w:hAnsi="ＭＳ Ｐ明朝"/>
          <w:kern w:val="0"/>
          <w:sz w:val="24"/>
        </w:rPr>
      </w:pPr>
      <w:r w:rsidRPr="008516F5">
        <w:rPr>
          <w:rFonts w:ascii="ＭＳ Ｐ明朝" w:eastAsia="ＭＳ Ｐ明朝" w:hAnsi="ＭＳ Ｐ明朝" w:hint="eastAsia"/>
          <w:kern w:val="0"/>
          <w:sz w:val="24"/>
        </w:rPr>
        <w:t>提出先</w:t>
      </w:r>
      <w:r w:rsidR="008516F5" w:rsidRPr="008516F5">
        <w:rPr>
          <w:rFonts w:ascii="ＭＳ Ｐ明朝" w:eastAsia="ＭＳ Ｐ明朝" w:hAnsi="ＭＳ Ｐ明朝" w:hint="eastAsia"/>
          <w:kern w:val="0"/>
          <w:sz w:val="24"/>
        </w:rPr>
        <w:t>（いずれかの方法により提出）</w:t>
      </w:r>
    </w:p>
    <w:p w14:paraId="03A616E2" w14:textId="4A756DF4" w:rsidR="006D20A5" w:rsidRPr="008516F5" w:rsidRDefault="008516F5" w:rsidP="007D6FB4">
      <w:pPr>
        <w:snapToGrid w:val="0"/>
        <w:ind w:leftChars="135" w:left="283" w:firstLineChars="100" w:firstLine="24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・</w:t>
      </w:r>
      <w:r w:rsidR="00C255BC" w:rsidRPr="008516F5">
        <w:rPr>
          <w:rFonts w:ascii="ＭＳ Ｐ明朝" w:eastAsia="ＭＳ Ｐ明朝" w:hAnsi="ＭＳ Ｐ明朝" w:hint="eastAsia"/>
          <w:sz w:val="24"/>
        </w:rPr>
        <w:t>本庁舎：企画</w:t>
      </w:r>
      <w:r w:rsidR="005853DF" w:rsidRPr="008516F5">
        <w:rPr>
          <w:rFonts w:ascii="ＭＳ Ｐ明朝" w:eastAsia="ＭＳ Ｐ明朝" w:hAnsi="ＭＳ Ｐ明朝" w:hint="eastAsia"/>
          <w:sz w:val="24"/>
        </w:rPr>
        <w:t>課</w:t>
      </w:r>
    </w:p>
    <w:p w14:paraId="15C89E0B" w14:textId="77777777" w:rsidR="00F5390F" w:rsidRPr="008516F5" w:rsidRDefault="00C255BC" w:rsidP="007D6FB4">
      <w:pPr>
        <w:snapToGrid w:val="0"/>
        <w:ind w:leftChars="135" w:left="283" w:firstLineChars="150" w:firstLine="36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分庁舎：分庁総合窓口</w:t>
      </w:r>
      <w:r w:rsidR="00F5390F" w:rsidRPr="008516F5">
        <w:rPr>
          <w:rFonts w:ascii="ＭＳ Ｐ明朝" w:eastAsia="ＭＳ Ｐ明朝" w:hAnsi="ＭＳ Ｐ明朝" w:hint="eastAsia"/>
          <w:sz w:val="24"/>
        </w:rPr>
        <w:t>課</w:t>
      </w:r>
    </w:p>
    <w:p w14:paraId="4C63B97A" w14:textId="0D61EE99" w:rsidR="00992997" w:rsidRPr="008516F5" w:rsidRDefault="00992997" w:rsidP="007D6FB4">
      <w:pPr>
        <w:snapToGrid w:val="0"/>
        <w:ind w:leftChars="135" w:left="283" w:firstLineChars="150" w:firstLine="36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二部公民館、日光公民館</w:t>
      </w:r>
      <w:r w:rsidR="006D20A5" w:rsidRPr="008516F5">
        <w:rPr>
          <w:rFonts w:ascii="ＭＳ Ｐ明朝" w:eastAsia="ＭＳ Ｐ明朝" w:hAnsi="ＭＳ Ｐ明朝" w:hint="eastAsia"/>
          <w:sz w:val="24"/>
        </w:rPr>
        <w:t xml:space="preserve">　</w:t>
      </w:r>
      <w:r w:rsidRPr="008516F5">
        <w:rPr>
          <w:rFonts w:ascii="ＭＳ Ｐ明朝" w:eastAsia="ＭＳ Ｐ明朝" w:hAnsi="ＭＳ Ｐ明朝" w:hint="eastAsia"/>
          <w:sz w:val="24"/>
        </w:rPr>
        <w:t>のいずれか</w:t>
      </w:r>
    </w:p>
    <w:p w14:paraId="28CF60FA" w14:textId="35A280F8" w:rsidR="00C5032C" w:rsidRPr="008516F5" w:rsidRDefault="008516F5" w:rsidP="007D6FB4">
      <w:pPr>
        <w:snapToGrid w:val="0"/>
        <w:ind w:leftChars="135" w:left="283" w:firstLineChars="100" w:firstLine="24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・</w:t>
      </w:r>
      <w:r w:rsidR="00C5032C" w:rsidRPr="008516F5">
        <w:rPr>
          <w:rFonts w:ascii="ＭＳ Ｐ明朝" w:eastAsia="ＭＳ Ｐ明朝" w:hAnsi="ＭＳ Ｐ明朝" w:hint="eastAsia"/>
          <w:sz w:val="24"/>
        </w:rPr>
        <w:t>FAX:６８－３８６６</w:t>
      </w:r>
    </w:p>
    <w:p w14:paraId="36C820A0" w14:textId="5C25CBD0" w:rsidR="00C5032C" w:rsidRPr="008516F5" w:rsidRDefault="007D6FB4" w:rsidP="007D6FB4">
      <w:pPr>
        <w:snapToGrid w:val="0"/>
        <w:ind w:leftChars="135" w:left="283" w:firstLineChars="100" w:firstLine="24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/>
          <w:noProof/>
          <w:color w:val="222222"/>
          <w:spacing w:val="32"/>
          <w:sz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0C6C0C" wp14:editId="01D04435">
                <wp:simplePos x="0" y="0"/>
                <wp:positionH relativeFrom="column">
                  <wp:posOffset>4273550</wp:posOffset>
                </wp:positionH>
                <wp:positionV relativeFrom="paragraph">
                  <wp:posOffset>49530</wp:posOffset>
                </wp:positionV>
                <wp:extent cx="16840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4E69F" w14:textId="77777777" w:rsidR="008516F5" w:rsidRPr="009A0840" w:rsidRDefault="008516F5" w:rsidP="008516F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〖</w:t>
                            </w:r>
                            <w:r w:rsidRPr="009A08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電子申請QR</w:t>
                            </w:r>
                            <w:r w:rsidRPr="009A08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C6C0C" id="テキスト ボックス 2" o:spid="_x0000_s1027" type="#_x0000_t202" style="position:absolute;left:0;text-align:left;margin-left:336.5pt;margin-top:3.9pt;width:132.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F++QEAANUDAAAOAAAAZHJzL2Uyb0RvYy54bWysU9uO2yAQfa/Uf0C8N7YjJ81acVbb3aaq&#10;tL1I234AxjhGBYYCiZ1+fQfszUbtW1U/IMYDZ+acOWxvR63ISTgvwdS0WOSUCMOhleZQ0+/f9m82&#10;lPjATMsUGFHTs/D0dvf61XawlVhCD6oVjiCI8dVga9qHYKss87wXmvkFWGEw2YHTLGDoDlnr2IDo&#10;WmXLPF9nA7jWOuDCe/z7MCXpLuF3neDhS9d5EYiqKfYW0urS2sQ1221ZdXDM9pLPbbB/6EIzabDo&#10;BeqBBUaOTv4FpSV34KELCw46g66TXCQOyKbI/2Dz1DMrEhcUx9uLTP7/wfLPpyf71ZEwvoMRB5hI&#10;ePsI/IcnBu57Zg7izjkYesFaLFxEybLB+mq+GqX2lY8gzfAJWhwyOwZIQGPndFQFeRJExwGcL6KL&#10;MRAeS643Zb7EFMdcUeblGoNYg1XP163z4YMATeKmpg6nmuDZ6dGH6ejzkVjNwF4qlSarDBlqerNa&#10;rtKFq4yWAY2npK7pJo/fZIXI8r1p0+XApJr22IsyM+3IdOIcxmYksp01iSo00J5RBweTz/Bd4KYH&#10;94uSAT1WU//zyJygRH00qOVNUZbRlCkoV2+jCu4601xnmOEIVdNAybS9D8nIkbK3d6j5XiY1XjqZ&#10;W0bvJD1nn0dzXsfp1Mtr3P0GAAD//wMAUEsDBBQABgAIAAAAIQCMu0Di3gAAAAkBAAAPAAAAZHJz&#10;L2Rvd25yZXYueG1sTI/BTsMwEETvSPyDtUjcqI0rNW2IU1WoLUegRJzdeJtEjddW7Kbh7zEnelzN&#10;aua9Yj3Zno04hM6RgueZAIZUO9NRo6D62j0tgYWoyejeESr4wQDr8v6u0LlxV/rE8RAblkoo5FpB&#10;G6PPOQ91i1aHmfNIKTu5weqYzqHhZtDXVG57LoVYcKs7Sgut9vjaYn0+XKwCH/0+exvePzbb3Siq&#10;730lu2ar1OPDtHkBFnGK/8/wh5/QoUxMR3chE1ivYJHNk0tUkCWDlK/mSwnsqEDKlQBeFvzWoPwF&#10;AAD//wMAUEsBAi0AFAAGAAgAAAAhALaDOJL+AAAA4QEAABMAAAAAAAAAAAAAAAAAAAAAAFtDb250&#10;ZW50X1R5cGVzXS54bWxQSwECLQAUAAYACAAAACEAOP0h/9YAAACUAQAACwAAAAAAAAAAAAAAAAAv&#10;AQAAX3JlbHMvLnJlbHNQSwECLQAUAAYACAAAACEAnpjxfvkBAADVAwAADgAAAAAAAAAAAAAAAAAu&#10;AgAAZHJzL2Uyb0RvYy54bWxQSwECLQAUAAYACAAAACEAjLtA4t4AAAAJAQAADwAAAAAAAAAAAAAA&#10;AABTBAAAZHJzL2Rvd25yZXYueG1sUEsFBgAAAAAEAAQA8wAAAF4FAAAAAA==&#10;" filled="f" stroked="f">
                <v:textbox style="mso-fit-shape-to-text:t">
                  <w:txbxContent>
                    <w:p w14:paraId="5C94E69F" w14:textId="77777777" w:rsidR="008516F5" w:rsidRPr="009A0840" w:rsidRDefault="008516F5" w:rsidP="008516F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〖</w:t>
                      </w:r>
                      <w:r w:rsidRPr="009A0840">
                        <w:rPr>
                          <w:rFonts w:ascii="HG丸ｺﾞｼｯｸM-PRO" w:eastAsia="HG丸ｺﾞｼｯｸM-PRO" w:hAnsi="HG丸ｺﾞｼｯｸM-PRO" w:hint="eastAsia"/>
                        </w:rPr>
                        <w:t>電子申請QR</w:t>
                      </w:r>
                      <w:r w:rsidRPr="009A0840">
                        <w:rPr>
                          <w:rFonts w:ascii="HG丸ｺﾞｼｯｸM-PRO" w:eastAsia="HG丸ｺﾞｼｯｸM-PRO" w:hAnsi="HG丸ｺﾞｼｯｸM-PRO" w:hint="eastAsia"/>
                        </w:rPr>
                        <w:t>コード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〗</w:t>
                      </w:r>
                    </w:p>
                  </w:txbxContent>
                </v:textbox>
              </v:shape>
            </w:pict>
          </mc:Fallback>
        </mc:AlternateContent>
      </w:r>
      <w:r w:rsidR="008516F5" w:rsidRPr="008516F5">
        <w:rPr>
          <w:rFonts w:ascii="ＭＳ Ｐ明朝" w:eastAsia="ＭＳ Ｐ明朝" w:hAnsi="ＭＳ Ｐ明朝" w:hint="eastAsia"/>
          <w:sz w:val="24"/>
        </w:rPr>
        <w:t>・</w:t>
      </w:r>
      <w:r w:rsidR="008F1795" w:rsidRPr="008516F5">
        <w:rPr>
          <w:rFonts w:ascii="ＭＳ Ｐ明朝" w:eastAsia="ＭＳ Ｐ明朝" w:hAnsi="ＭＳ Ｐ明朝" w:hint="eastAsia"/>
          <w:sz w:val="24"/>
        </w:rPr>
        <w:t>Mail：</w:t>
      </w:r>
      <w:r w:rsidR="008516F5" w:rsidRPr="008516F5">
        <w:rPr>
          <w:rFonts w:ascii="ＭＳ Ｐ明朝" w:eastAsia="ＭＳ Ｐ明朝" w:hAnsi="ＭＳ Ｐ明朝" w:hint="eastAsia"/>
          <w:sz w:val="24"/>
        </w:rPr>
        <w:t>machidukuri@houki-town.jp</w:t>
      </w:r>
    </w:p>
    <w:p w14:paraId="23BB5F06" w14:textId="1A381A03" w:rsidR="008516F5" w:rsidRPr="008516F5" w:rsidRDefault="008516F5" w:rsidP="007D6FB4">
      <w:pPr>
        <w:snapToGrid w:val="0"/>
        <w:ind w:leftChars="135" w:left="283"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・電子申請アドレス</w:t>
      </w:r>
    </w:p>
    <w:p w14:paraId="35C8793E" w14:textId="6286BFC7" w:rsidR="008516F5" w:rsidRPr="003C0DF9" w:rsidRDefault="003C0DF9" w:rsidP="003C0DF9">
      <w:pPr>
        <w:ind w:firstLineChars="200" w:firstLine="480"/>
        <w:rPr>
          <w:rFonts w:ascii="ＭＳ Ｐ明朝" w:eastAsia="ＭＳ Ｐ明朝" w:hAnsi="ＭＳ Ｐ明朝" w:hint="eastAsia"/>
          <w:color w:val="222222"/>
          <w:sz w:val="24"/>
          <w:shd w:val="clear" w:color="auto" w:fill="FFFFFF"/>
        </w:rPr>
      </w:pPr>
      <w:r w:rsidRPr="003C0DF9">
        <w:rPr>
          <w:rFonts w:ascii="ＭＳ Ｐ明朝" w:eastAsia="ＭＳ Ｐ明朝" w:hAnsi="ＭＳ Ｐ明朝"/>
          <w:color w:val="222222"/>
          <w:sz w:val="24"/>
          <w:shd w:val="clear" w:color="auto" w:fill="FFFFFF"/>
        </w:rPr>
        <w:t>https://apply.e-tumo.jp/town-houki-tottori-u/offer/offerList_detail?tempSeq=17704</w:t>
      </w:r>
    </w:p>
    <w:sectPr w:rsidR="008516F5" w:rsidRPr="003C0DF9" w:rsidSect="00C5032C">
      <w:headerReference w:type="default" r:id="rId8"/>
      <w:pgSz w:w="11906" w:h="16838" w:code="9"/>
      <w:pgMar w:top="964" w:right="1418" w:bottom="35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5C4BA" w14:textId="77777777" w:rsidR="00C04F74" w:rsidRDefault="00C04F74">
      <w:r>
        <w:separator/>
      </w:r>
    </w:p>
  </w:endnote>
  <w:endnote w:type="continuationSeparator" w:id="0">
    <w:p w14:paraId="08088176" w14:textId="77777777" w:rsidR="00C04F74" w:rsidRDefault="00C0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2B83" w14:textId="77777777" w:rsidR="00C04F74" w:rsidRDefault="00C04F74">
      <w:r>
        <w:separator/>
      </w:r>
    </w:p>
  </w:footnote>
  <w:footnote w:type="continuationSeparator" w:id="0">
    <w:p w14:paraId="0ECF2F7D" w14:textId="77777777" w:rsidR="00C04F74" w:rsidRDefault="00C0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65CE1" w14:textId="77777777" w:rsidR="00461BC6" w:rsidRPr="005C4FDD" w:rsidRDefault="00461BC6" w:rsidP="00FC5159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338A"/>
    <w:multiLevelType w:val="hybridMultilevel"/>
    <w:tmpl w:val="E348F6D6"/>
    <w:lvl w:ilvl="0" w:tplc="8CB6B8FA">
      <w:start w:val="6"/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161933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59"/>
    <w:rsid w:val="000022A0"/>
    <w:rsid w:val="00013DBE"/>
    <w:rsid w:val="00043D93"/>
    <w:rsid w:val="00060B41"/>
    <w:rsid w:val="000646D2"/>
    <w:rsid w:val="000F39D2"/>
    <w:rsid w:val="00142F6C"/>
    <w:rsid w:val="0014458B"/>
    <w:rsid w:val="001556CB"/>
    <w:rsid w:val="001A37E4"/>
    <w:rsid w:val="001D45EB"/>
    <w:rsid w:val="00212D2D"/>
    <w:rsid w:val="002163ED"/>
    <w:rsid w:val="00230294"/>
    <w:rsid w:val="00246F14"/>
    <w:rsid w:val="00265993"/>
    <w:rsid w:val="0027768A"/>
    <w:rsid w:val="002C7DF0"/>
    <w:rsid w:val="002D3CEE"/>
    <w:rsid w:val="00300487"/>
    <w:rsid w:val="00303536"/>
    <w:rsid w:val="00310078"/>
    <w:rsid w:val="003203B5"/>
    <w:rsid w:val="00331EEA"/>
    <w:rsid w:val="00335576"/>
    <w:rsid w:val="00345DDF"/>
    <w:rsid w:val="00351D96"/>
    <w:rsid w:val="00361F28"/>
    <w:rsid w:val="00370E55"/>
    <w:rsid w:val="003747AF"/>
    <w:rsid w:val="00383E5C"/>
    <w:rsid w:val="003C0DF9"/>
    <w:rsid w:val="00413B21"/>
    <w:rsid w:val="00431DC2"/>
    <w:rsid w:val="00461BC6"/>
    <w:rsid w:val="004627C8"/>
    <w:rsid w:val="00492D3C"/>
    <w:rsid w:val="004A137D"/>
    <w:rsid w:val="004F1502"/>
    <w:rsid w:val="004F3F99"/>
    <w:rsid w:val="005166E9"/>
    <w:rsid w:val="00550009"/>
    <w:rsid w:val="005853DF"/>
    <w:rsid w:val="0058672F"/>
    <w:rsid w:val="005F53B6"/>
    <w:rsid w:val="00625C1A"/>
    <w:rsid w:val="00641FF4"/>
    <w:rsid w:val="00661C38"/>
    <w:rsid w:val="00683E6C"/>
    <w:rsid w:val="006D20A5"/>
    <w:rsid w:val="006D250B"/>
    <w:rsid w:val="006F6CD0"/>
    <w:rsid w:val="00747991"/>
    <w:rsid w:val="007536E7"/>
    <w:rsid w:val="00753B99"/>
    <w:rsid w:val="007748DC"/>
    <w:rsid w:val="007C2CBD"/>
    <w:rsid w:val="007D0B66"/>
    <w:rsid w:val="007D6FB4"/>
    <w:rsid w:val="00807DBE"/>
    <w:rsid w:val="00837D8A"/>
    <w:rsid w:val="008516F5"/>
    <w:rsid w:val="00851C5C"/>
    <w:rsid w:val="00857D3E"/>
    <w:rsid w:val="00861F7D"/>
    <w:rsid w:val="00866353"/>
    <w:rsid w:val="008C65BB"/>
    <w:rsid w:val="008E15F2"/>
    <w:rsid w:val="008F1795"/>
    <w:rsid w:val="008F2428"/>
    <w:rsid w:val="009031C2"/>
    <w:rsid w:val="00915048"/>
    <w:rsid w:val="00942E20"/>
    <w:rsid w:val="009500F2"/>
    <w:rsid w:val="00955D8D"/>
    <w:rsid w:val="009637C7"/>
    <w:rsid w:val="00986D92"/>
    <w:rsid w:val="00990526"/>
    <w:rsid w:val="00992997"/>
    <w:rsid w:val="009A219C"/>
    <w:rsid w:val="009C7590"/>
    <w:rsid w:val="00A908D8"/>
    <w:rsid w:val="00AB7DC2"/>
    <w:rsid w:val="00AE137F"/>
    <w:rsid w:val="00AF5AE7"/>
    <w:rsid w:val="00AF787E"/>
    <w:rsid w:val="00B12ACA"/>
    <w:rsid w:val="00B626FC"/>
    <w:rsid w:val="00BB1B61"/>
    <w:rsid w:val="00BC40F9"/>
    <w:rsid w:val="00C04F74"/>
    <w:rsid w:val="00C0586C"/>
    <w:rsid w:val="00C255BC"/>
    <w:rsid w:val="00C31536"/>
    <w:rsid w:val="00C5032C"/>
    <w:rsid w:val="00C85B74"/>
    <w:rsid w:val="00C90D42"/>
    <w:rsid w:val="00C9570B"/>
    <w:rsid w:val="00CC3864"/>
    <w:rsid w:val="00CC656C"/>
    <w:rsid w:val="00CD47F9"/>
    <w:rsid w:val="00D01435"/>
    <w:rsid w:val="00D34159"/>
    <w:rsid w:val="00D418BF"/>
    <w:rsid w:val="00D52B9A"/>
    <w:rsid w:val="00DB0205"/>
    <w:rsid w:val="00DC3C06"/>
    <w:rsid w:val="00E10B21"/>
    <w:rsid w:val="00E56769"/>
    <w:rsid w:val="00E907A2"/>
    <w:rsid w:val="00EB2A5C"/>
    <w:rsid w:val="00EB5A9D"/>
    <w:rsid w:val="00F03784"/>
    <w:rsid w:val="00F251E6"/>
    <w:rsid w:val="00F3689D"/>
    <w:rsid w:val="00F52CD2"/>
    <w:rsid w:val="00F5390F"/>
    <w:rsid w:val="00F60009"/>
    <w:rsid w:val="00F855C3"/>
    <w:rsid w:val="00FA005F"/>
    <w:rsid w:val="00FC1981"/>
    <w:rsid w:val="00FC5159"/>
    <w:rsid w:val="00FC5D0D"/>
    <w:rsid w:val="00FE1096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DB6A3"/>
  <w15:chartTrackingRefBased/>
  <w15:docId w15:val="{5B70A515-9490-4477-8A7C-19D676B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159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5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029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C25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55BC"/>
    <w:rPr>
      <w:kern w:val="2"/>
      <w:sz w:val="21"/>
      <w:szCs w:val="24"/>
    </w:rPr>
  </w:style>
  <w:style w:type="character" w:styleId="a8">
    <w:name w:val="Hyperlink"/>
    <w:basedOn w:val="a0"/>
    <w:rsid w:val="00C503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1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避難訓練報告書</vt:lpstr>
      <vt:lpstr>避難訓練報告書</vt:lpstr>
    </vt:vector>
  </TitlesOfParts>
  <Company>岸本町役場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避難訓練報告書</dc:title>
  <dc:subject/>
  <dc:creator>U0221</dc:creator>
  <cp:keywords/>
  <dc:description/>
  <cp:lastModifiedBy>武内 和人</cp:lastModifiedBy>
  <cp:revision>22</cp:revision>
  <cp:lastPrinted>2024-08-14T06:46:00Z</cp:lastPrinted>
  <dcterms:created xsi:type="dcterms:W3CDTF">2017-08-02T01:57:00Z</dcterms:created>
  <dcterms:modified xsi:type="dcterms:W3CDTF">2025-08-14T01:36:00Z</dcterms:modified>
</cp:coreProperties>
</file>